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D6" w:rsidRDefault="002867D6" w:rsidP="002867D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 6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582"/>
        <w:gridCol w:w="850"/>
        <w:gridCol w:w="2008"/>
        <w:gridCol w:w="1430"/>
        <w:gridCol w:w="2160"/>
        <w:gridCol w:w="5648"/>
        <w:gridCol w:w="1617"/>
      </w:tblGrid>
      <w:tr w:rsidR="002867D6" w:rsidTr="00B44D75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7D6" w:rsidRDefault="002867D6" w:rsidP="00B44D75">
            <w:pPr>
              <w:ind w:left="113" w:right="113"/>
            </w:pPr>
            <w:r>
              <w:t xml:space="preserve"> ПОНЕДЕЛЬНИК 13.04.2020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УРО 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ВРЕМЯ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 xml:space="preserve">СПОСОБ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ПРЕДМЕТ, УЧИТЕЛЬ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ТЕМА УРОКА (ЗАНЯТИЯ)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РЕСУРС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ДОМАШНЕЕ ЗАДАНИЕ</w:t>
            </w:r>
          </w:p>
        </w:tc>
      </w:tr>
      <w:tr w:rsidR="002867D6" w:rsidTr="00B44D7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D6" w:rsidRDefault="002867D6" w:rsidP="00B44D75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8.30-9.00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0013EB" w:rsidRDefault="002867D6" w:rsidP="00B44D75"/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A27610" w:rsidRDefault="002867D6" w:rsidP="00B44D75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/>
        </w:tc>
      </w:tr>
      <w:tr w:rsidR="002867D6" w:rsidTr="00B44D7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D6" w:rsidRDefault="002867D6" w:rsidP="00B44D75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9.20 – 9.50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>
            <w:r>
              <w:t>ЭОР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>
            <w:r>
              <w:t>Физкультура</w:t>
            </w:r>
          </w:p>
          <w:p w:rsidR="002867D6" w:rsidRDefault="002867D6" w:rsidP="00B44D75">
            <w:r>
              <w:t>Лаврентьев АВ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1B2E39" w:rsidRDefault="002867D6" w:rsidP="00B44D75">
            <w:pPr>
              <w:jc w:val="center"/>
              <w:rPr>
                <w:b/>
                <w:bCs/>
              </w:rPr>
            </w:pPr>
            <w:r w:rsidRPr="001B2E39">
              <w:rPr>
                <w:b/>
                <w:bCs/>
              </w:rPr>
              <w:t>Баскетбол. Игра по правилам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1B2E39" w:rsidRDefault="002867D6" w:rsidP="00B44D75">
            <w:pPr>
              <w:tabs>
                <w:tab w:val="center" w:pos="2115"/>
              </w:tabs>
              <w:rPr>
                <w:b/>
                <w:bCs/>
              </w:rPr>
            </w:pPr>
            <w:hyperlink r:id="rId5" w:history="1">
              <w:r w:rsidRPr="001B2E39">
                <w:rPr>
                  <w:rStyle w:val="a4"/>
                  <w:b/>
                  <w:bCs/>
                  <w:lang w:val="en-US"/>
                </w:rPr>
                <w:t>https</w:t>
              </w:r>
              <w:r w:rsidRPr="001B2E39">
                <w:rPr>
                  <w:rStyle w:val="a4"/>
                  <w:b/>
                  <w:bCs/>
                </w:rPr>
                <w:t>://</w:t>
              </w:r>
              <w:r w:rsidRPr="001B2E39">
                <w:rPr>
                  <w:rStyle w:val="a4"/>
                  <w:b/>
                  <w:bCs/>
                  <w:lang w:val="en-US"/>
                </w:rPr>
                <w:t>www</w:t>
              </w:r>
              <w:r w:rsidRPr="001B2E39">
                <w:rPr>
                  <w:rStyle w:val="a4"/>
                  <w:b/>
                  <w:bCs/>
                </w:rPr>
                <w:t>.</w:t>
              </w:r>
              <w:proofErr w:type="spellStart"/>
              <w:r w:rsidRPr="001B2E39">
                <w:rPr>
                  <w:rStyle w:val="a4"/>
                  <w:b/>
                  <w:bCs/>
                  <w:lang w:val="en-US"/>
                </w:rPr>
                <w:t>youtube</w:t>
              </w:r>
              <w:proofErr w:type="spellEnd"/>
              <w:r w:rsidRPr="001B2E39">
                <w:rPr>
                  <w:rStyle w:val="a4"/>
                  <w:b/>
                  <w:bCs/>
                </w:rPr>
                <w:t>.</w:t>
              </w:r>
              <w:r w:rsidRPr="001B2E39">
                <w:rPr>
                  <w:rStyle w:val="a4"/>
                  <w:b/>
                  <w:bCs/>
                  <w:lang w:val="en-US"/>
                </w:rPr>
                <w:t>com</w:t>
              </w:r>
              <w:r w:rsidRPr="001B2E39">
                <w:rPr>
                  <w:rStyle w:val="a4"/>
                  <w:b/>
                  <w:bCs/>
                </w:rPr>
                <w:t>/</w:t>
              </w:r>
              <w:r w:rsidRPr="001B2E39">
                <w:rPr>
                  <w:rStyle w:val="a4"/>
                  <w:b/>
                  <w:bCs/>
                  <w:lang w:val="en-US"/>
                </w:rPr>
                <w:t>watch</w:t>
              </w:r>
              <w:r w:rsidRPr="001B2E39">
                <w:rPr>
                  <w:rStyle w:val="a4"/>
                  <w:b/>
                  <w:bCs/>
                </w:rPr>
                <w:t>?</w:t>
              </w:r>
              <w:r w:rsidRPr="001B2E39">
                <w:rPr>
                  <w:rStyle w:val="a4"/>
                  <w:b/>
                  <w:bCs/>
                  <w:lang w:val="en-US"/>
                </w:rPr>
                <w:t>v</w:t>
              </w:r>
              <w:r w:rsidRPr="001B2E39">
                <w:rPr>
                  <w:rStyle w:val="a4"/>
                  <w:b/>
                  <w:bCs/>
                </w:rPr>
                <w:t>=2</w:t>
              </w:r>
              <w:r w:rsidRPr="001B2E39">
                <w:rPr>
                  <w:rStyle w:val="a4"/>
                  <w:b/>
                  <w:bCs/>
                  <w:lang w:val="en-US"/>
                </w:rPr>
                <w:t>l</w:t>
              </w:r>
              <w:r w:rsidRPr="001B2E39">
                <w:rPr>
                  <w:rStyle w:val="a4"/>
                  <w:b/>
                  <w:bCs/>
                </w:rPr>
                <w:t>8</w:t>
              </w:r>
              <w:proofErr w:type="spellStart"/>
              <w:r w:rsidRPr="001B2E39">
                <w:rPr>
                  <w:rStyle w:val="a4"/>
                  <w:b/>
                  <w:bCs/>
                  <w:lang w:val="en-US"/>
                </w:rPr>
                <w:t>FWf</w:t>
              </w:r>
              <w:proofErr w:type="spellEnd"/>
              <w:r w:rsidRPr="001B2E39">
                <w:rPr>
                  <w:rStyle w:val="a4"/>
                  <w:b/>
                  <w:bCs/>
                </w:rPr>
                <w:t>_</w:t>
              </w:r>
              <w:proofErr w:type="spellStart"/>
              <w:r w:rsidRPr="001B2E39">
                <w:rPr>
                  <w:rStyle w:val="a4"/>
                  <w:b/>
                  <w:bCs/>
                  <w:lang w:val="en-US"/>
                </w:rPr>
                <w:t>QuRE</w:t>
              </w:r>
              <w:proofErr w:type="spellEnd"/>
            </w:hyperlink>
            <w:r w:rsidRPr="001B2E39">
              <w:rPr>
                <w:b/>
                <w:bCs/>
              </w:rPr>
              <w:t xml:space="preserve"> </w:t>
            </w:r>
          </w:p>
          <w:p w:rsidR="002867D6" w:rsidRPr="001B2E39" w:rsidRDefault="002867D6" w:rsidP="00B44D75">
            <w:pPr>
              <w:tabs>
                <w:tab w:val="center" w:pos="2115"/>
              </w:tabs>
              <w:rPr>
                <w:b/>
                <w:bCs/>
              </w:rPr>
            </w:pPr>
          </w:p>
          <w:p w:rsidR="002867D6" w:rsidRPr="001B2E39" w:rsidRDefault="002867D6" w:rsidP="00B44D75">
            <w:pPr>
              <w:tabs>
                <w:tab w:val="center" w:pos="2115"/>
              </w:tabs>
            </w:pPr>
            <w:r w:rsidRPr="001B2E39">
              <w:rPr>
                <w:b/>
                <w:bCs/>
                <w:lang w:val="en-US"/>
              </w:rPr>
              <w:t>YouTube</w:t>
            </w:r>
            <w:r w:rsidRPr="001B2E39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/>
        </w:tc>
      </w:tr>
      <w:tr w:rsidR="002867D6" w:rsidTr="00B44D7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D6" w:rsidRDefault="002867D6" w:rsidP="00B44D75"/>
        </w:tc>
        <w:tc>
          <w:tcPr>
            <w:tcW w:w="14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pPr>
              <w:jc w:val="center"/>
            </w:pPr>
            <w:r>
              <w:t>ЗАВТРАК 09.50 – 10.20</w:t>
            </w:r>
          </w:p>
        </w:tc>
      </w:tr>
      <w:tr w:rsidR="002867D6" w:rsidTr="00B44D7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D6" w:rsidRDefault="002867D6" w:rsidP="00B44D75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10.20 – 10.50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564E65" w:rsidRDefault="002867D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867D6" w:rsidRPr="00564E65" w:rsidRDefault="002867D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564E65" w:rsidRDefault="002867D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 теме "Делимость чисел".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564E65" w:rsidRDefault="002867D6" w:rsidP="00B44D7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2867D6" w:rsidRPr="00564E65" w:rsidRDefault="002867D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2867D6" w:rsidRPr="00564E65" w:rsidRDefault="002867D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6" w:rsidRPr="00564E65" w:rsidRDefault="002867D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564E65" w:rsidRDefault="002867D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7D6" w:rsidRPr="00564E65" w:rsidRDefault="002867D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7D6" w:rsidRPr="00564E65" w:rsidRDefault="002867D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D6" w:rsidTr="00B44D7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D6" w:rsidRDefault="002867D6" w:rsidP="00B44D75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11.10 – 11.40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8562A8" w:rsidRDefault="002867D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задание по учебнику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8562A8" w:rsidRDefault="002867D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2867D6" w:rsidRPr="008562A8" w:rsidRDefault="002867D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8562A8" w:rsidRDefault="002867D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Южные и Юго-Западные русские княжества.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8562A8" w:rsidRDefault="002867D6" w:rsidP="00B44D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8562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</w:t>
              </w:r>
            </w:hyperlink>
            <w:r w:rsidRPr="008562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lesson/7915/main/253316/</w:t>
            </w:r>
          </w:p>
          <w:p w:rsidR="002867D6" w:rsidRDefault="002867D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</w:rPr>
              <w:t>ок 24.</w:t>
            </w:r>
          </w:p>
          <w:p w:rsidR="002867D6" w:rsidRPr="008562A8" w:rsidRDefault="002867D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1, 3, 5, 7, 9-14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8562A8" w:rsidRDefault="002867D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В2</w:t>
            </w:r>
          </w:p>
          <w:p w:rsidR="002867D6" w:rsidRPr="008562A8" w:rsidRDefault="002867D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с.123-127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вопросы для самопроверки на стр.127 (устно). 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67D6" w:rsidTr="00B44D75">
        <w:trPr>
          <w:trHeight w:val="859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D6" w:rsidRDefault="002867D6" w:rsidP="00B44D75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12.00 – 12.30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Pr="008C4366" w:rsidRDefault="002867D6" w:rsidP="00B44D75"/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/>
        </w:tc>
      </w:tr>
      <w:tr w:rsidR="002867D6" w:rsidTr="00B44D75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D6" w:rsidRDefault="002867D6" w:rsidP="00B44D75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6" w:rsidRDefault="002867D6" w:rsidP="00B44D75">
            <w:r>
              <w:t>12.50 – 13.20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Самостоятельное изучение материала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Музыка</w:t>
            </w:r>
          </w:p>
          <w:p w:rsidR="002867D6" w:rsidRPr="001B2E39" w:rsidRDefault="002867D6" w:rsidP="00B44D7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Лизунков</w:t>
            </w:r>
            <w:proofErr w:type="spellEnd"/>
            <w:r>
              <w:t xml:space="preserve"> АЮ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>
            <w:pPr>
              <w:pStyle w:val="1"/>
              <w:widowControl w:val="0"/>
            </w:pPr>
            <w:r>
              <w:t>Жанр инструментального концерта в музыке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Изучить урок на </w:t>
            </w:r>
            <w:proofErr w:type="spellStart"/>
            <w:r>
              <w:t>РЭШе</w:t>
            </w:r>
            <w:proofErr w:type="spellEnd"/>
            <w:r>
              <w:t>:</w:t>
            </w:r>
          </w:p>
          <w:p w:rsidR="002867D6" w:rsidRDefault="002867D6" w:rsidP="00B44D7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https://resh.edu.ru/subject/lesson/7174/conspect/254828/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B44D7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Тест на </w:t>
            </w:r>
            <w:proofErr w:type="spellStart"/>
            <w:r>
              <w:t>РЭШе</w:t>
            </w:r>
            <w:proofErr w:type="spellEnd"/>
            <w:r>
              <w:t xml:space="preserve"> и конспект в тетрадь</w:t>
            </w:r>
          </w:p>
        </w:tc>
      </w:tr>
    </w:tbl>
    <w:p w:rsidR="002867D6" w:rsidRDefault="002867D6" w:rsidP="002867D6"/>
    <w:p w:rsidR="002867D6" w:rsidRDefault="002867D6" w:rsidP="002867D6"/>
    <w:p w:rsidR="002867D6" w:rsidRDefault="002867D6" w:rsidP="002867D6"/>
    <w:p w:rsidR="002867D6" w:rsidRDefault="002867D6" w:rsidP="002867D6"/>
    <w:p w:rsidR="00B104AD" w:rsidRDefault="00B104AD">
      <w:bookmarkStart w:id="0" w:name="_GoBack"/>
      <w:bookmarkEnd w:id="0"/>
    </w:p>
    <w:sectPr w:rsidR="00B104AD" w:rsidSect="002867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3D"/>
    <w:rsid w:val="002867D6"/>
    <w:rsid w:val="007F583D"/>
    <w:rsid w:val="00B1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867D6"/>
    <w:rPr>
      <w:color w:val="0000FF"/>
      <w:u w:val="single"/>
    </w:rPr>
  </w:style>
  <w:style w:type="paragraph" w:customStyle="1" w:styleId="1">
    <w:name w:val="Обычный1"/>
    <w:rsid w:val="002867D6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867D6"/>
    <w:rPr>
      <w:color w:val="0000FF"/>
      <w:u w:val="single"/>
    </w:rPr>
  </w:style>
  <w:style w:type="paragraph" w:customStyle="1" w:styleId="1">
    <w:name w:val="Обычный1"/>
    <w:rsid w:val="002867D6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www.youtube.com/watch?v=2l8FWf_Qu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2020-04-11T15:41:00Z</dcterms:created>
  <dcterms:modified xsi:type="dcterms:W3CDTF">2020-04-11T15:44:00Z</dcterms:modified>
</cp:coreProperties>
</file>